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88D" w:rsidRDefault="00E4088D" w:rsidP="00E4088D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Dear All,   Minutes---Hawley House trip is set for June 4 through 7 with Ed to line up 2 boats with the Harrisons.</w:t>
      </w:r>
    </w:p>
    <w:p w:rsidR="00E4088D" w:rsidRDefault="00E4088D" w:rsidP="00E4088D">
      <w:pPr>
        <w:rPr>
          <w:rFonts w:ascii="Helvetica" w:eastAsia="Times New Roman" w:hAnsi="Helvetica" w:cs="Helvetica"/>
        </w:rPr>
      </w:pPr>
    </w:p>
    <w:p w:rsidR="00E4088D" w:rsidRDefault="00E4088D" w:rsidP="00E4088D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At the March 4 general meeting we are hoping for some new ideas from the attendees.</w:t>
      </w:r>
    </w:p>
    <w:p w:rsidR="00E4088D" w:rsidRDefault="00E4088D" w:rsidP="00E4088D">
      <w:pPr>
        <w:rPr>
          <w:rFonts w:ascii="Helvetica" w:eastAsia="Times New Roman" w:hAnsi="Helvetica" w:cs="Helvetica"/>
        </w:rPr>
      </w:pPr>
    </w:p>
    <w:p w:rsidR="00E4088D" w:rsidRDefault="00E4088D" w:rsidP="00E4088D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Future board meetings will be on the 3rd Thursdays</w:t>
      </w:r>
    </w:p>
    <w:p w:rsidR="00E4088D" w:rsidRDefault="00E4088D" w:rsidP="00E4088D">
      <w:pPr>
        <w:rPr>
          <w:rFonts w:ascii="Helvetica" w:eastAsia="Times New Roman" w:hAnsi="Helvetica" w:cs="Helvetica"/>
        </w:rPr>
      </w:pPr>
    </w:p>
    <w:p w:rsidR="00E4088D" w:rsidRDefault="00E4088D" w:rsidP="00E4088D">
      <w:pPr>
        <w:rPr>
          <w:rFonts w:ascii="Helvetica" w:eastAsia="Times New Roman" w:hAnsi="Helvetica" w:cs="Helvetica"/>
        </w:rPr>
      </w:pPr>
      <w:proofErr w:type="gramStart"/>
      <w:r>
        <w:rPr>
          <w:rFonts w:ascii="Helvetica" w:eastAsia="Times New Roman" w:hAnsi="Helvetica" w:cs="Helvetica"/>
        </w:rPr>
        <w:t>Ed to line up Shieling for tying classes starting 14 April for 6 weeks.</w:t>
      </w:r>
      <w:proofErr w:type="gramEnd"/>
    </w:p>
    <w:p w:rsidR="00E4088D" w:rsidRDefault="00E4088D" w:rsidP="00E4088D">
      <w:pPr>
        <w:rPr>
          <w:rFonts w:ascii="Helvetica" w:eastAsia="Times New Roman" w:hAnsi="Helvetica" w:cs="Helvetica"/>
        </w:rPr>
      </w:pPr>
    </w:p>
    <w:p w:rsidR="00E4088D" w:rsidRDefault="00E4088D" w:rsidP="00E4088D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Ed</w:t>
      </w:r>
    </w:p>
    <w:p w:rsidR="0079448F" w:rsidRDefault="0079448F">
      <w:bookmarkStart w:id="0" w:name="_GoBack"/>
      <w:bookmarkEnd w:id="0"/>
    </w:p>
    <w:sectPr w:rsidR="0079448F" w:rsidSect="00E625A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D32"/>
    <w:rsid w:val="00354D32"/>
    <w:rsid w:val="004B440D"/>
    <w:rsid w:val="0079448F"/>
    <w:rsid w:val="009E6A72"/>
    <w:rsid w:val="00B62487"/>
    <w:rsid w:val="00C662D8"/>
    <w:rsid w:val="00E4088D"/>
    <w:rsid w:val="00E625AA"/>
    <w:rsid w:val="00EB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88D"/>
    <w:pPr>
      <w:spacing w:before="0"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88D"/>
    <w:pPr>
      <w:spacing w:before="0"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Antonuk</dc:creator>
  <cp:keywords/>
  <dc:description/>
  <cp:lastModifiedBy>Larry Antonuk</cp:lastModifiedBy>
  <cp:revision>2</cp:revision>
  <dcterms:created xsi:type="dcterms:W3CDTF">2020-04-27T18:46:00Z</dcterms:created>
  <dcterms:modified xsi:type="dcterms:W3CDTF">2020-04-27T18:46:00Z</dcterms:modified>
</cp:coreProperties>
</file>